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87618E" w:rsidRPr="00526955" w:rsidRDefault="0087618E" w:rsidP="00044E53">
      <w:pPr>
        <w:tabs>
          <w:tab w:val="left" w:pos="432"/>
          <w:tab w:val="left" w:pos="5760"/>
        </w:tabs>
        <w:jc w:val="center"/>
      </w:pP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CB7148" w:rsidRPr="00526955" w:rsidRDefault="00B135D8" w:rsidP="00595368">
      <w:pPr>
        <w:tabs>
          <w:tab w:val="left" w:pos="432"/>
          <w:tab w:val="left" w:pos="5760"/>
        </w:tabs>
        <w:jc w:val="center"/>
      </w:pPr>
      <w:r>
        <w:t>July 13</w:t>
      </w:r>
      <w:r w:rsidR="00DE5BC2" w:rsidRPr="00526955">
        <w:t>, 2020</w:t>
      </w:r>
    </w:p>
    <w:p w:rsidR="00607F90" w:rsidRPr="00526955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D14412" w:rsidRPr="00526955" w:rsidRDefault="00D14412" w:rsidP="00044E53">
      <w:pPr>
        <w:tabs>
          <w:tab w:val="left" w:pos="432"/>
          <w:tab w:val="left" w:pos="5760"/>
        </w:tabs>
        <w:jc w:val="both"/>
      </w:pPr>
    </w:p>
    <w:p w:rsidR="004E10E4" w:rsidRPr="00526955" w:rsidRDefault="004E10E4" w:rsidP="00044E53">
      <w:pPr>
        <w:tabs>
          <w:tab w:val="left" w:pos="432"/>
          <w:tab w:val="left" w:pos="5760"/>
        </w:tabs>
        <w:jc w:val="both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F20679" w:rsidRPr="00526955" w:rsidRDefault="00F20679" w:rsidP="00F20679">
      <w:pPr>
        <w:tabs>
          <w:tab w:val="left" w:pos="5760"/>
        </w:tabs>
        <w:ind w:left="432"/>
        <w:jc w:val="both"/>
        <w:rPr>
          <w:b/>
        </w:rPr>
      </w:pP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8F6FFD" w:rsidRDefault="00B135D8" w:rsidP="00B135D8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B135D8">
        <w:rPr>
          <w:b/>
          <w:vertAlign w:val="superscript"/>
        </w:rPr>
        <w:t>st</w:t>
      </w:r>
      <w:r>
        <w:rPr>
          <w:b/>
        </w:rPr>
        <w:t xml:space="preserve"> </w:t>
      </w:r>
      <w:r w:rsidR="00F92BEA" w:rsidRPr="00526955">
        <w:rPr>
          <w:b/>
        </w:rPr>
        <w:t>Reading of an Ordinance re</w:t>
      </w:r>
      <w:r w:rsidR="00F92BEA" w:rsidRPr="00526955">
        <w:t xml:space="preserve">:  </w:t>
      </w:r>
      <w:r>
        <w:t xml:space="preserve">2020-O-18 – AN ORDINANCE TO AMEND THE ZONING ORDINANCE OF THE CITY OF HUNTINGTON, WEST VIRGINIA, 1998, AND THE ZONE MAP ATTACHED THERETO AS A PART THEREOF, BY ZONING TO C-2 HIGHWAY COMMERCIAL DISTRICT FROM R-4 RESIDENTIAL DISTRICT, THE PROPERTY IS LOCATED AT CABELL COUNTY TAX DISTRICT 5, MAP 11, PARCELS 125 AND 125.1 </w:t>
      </w:r>
      <w:r>
        <w:rPr>
          <w:i/>
        </w:rPr>
        <w:t>(following</w:t>
      </w:r>
      <w:r w:rsidR="00804929">
        <w:rPr>
          <w:i/>
        </w:rPr>
        <w:t xml:space="preserve"> postponement due to advertising issues</w:t>
      </w:r>
      <w:r>
        <w:rPr>
          <w:i/>
        </w:rPr>
        <w:t>)</w:t>
      </w:r>
    </w:p>
    <w:p w:rsidR="00B135D8" w:rsidRPr="00526955" w:rsidRDefault="00B135D8" w:rsidP="00B135D8">
      <w:pPr>
        <w:tabs>
          <w:tab w:val="left" w:pos="5760"/>
        </w:tabs>
        <w:ind w:left="432"/>
        <w:jc w:val="both"/>
      </w:pPr>
    </w:p>
    <w:p w:rsidR="008F6FFD" w:rsidRPr="00B135D8" w:rsidRDefault="008F6FFD" w:rsidP="00F70EB5">
      <w:pPr>
        <w:tabs>
          <w:tab w:val="left" w:pos="5760"/>
        </w:tabs>
        <w:ind w:left="432"/>
        <w:jc w:val="both"/>
      </w:pPr>
      <w:r w:rsidRPr="00526955">
        <w:t xml:space="preserve">Sponsored by:  </w:t>
      </w:r>
      <w:r w:rsidR="00B135D8">
        <w:t>Councilman Charles Shaw</w:t>
      </w:r>
    </w:p>
    <w:p w:rsidR="008F6FFD" w:rsidRDefault="008F6FFD" w:rsidP="00B135D8">
      <w:pPr>
        <w:tabs>
          <w:tab w:val="left" w:pos="5760"/>
        </w:tabs>
        <w:ind w:left="432"/>
        <w:jc w:val="both"/>
      </w:pPr>
    </w:p>
    <w:p w:rsidR="00E77165" w:rsidRPr="00526955" w:rsidRDefault="00C76213" w:rsidP="00E77165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C76213">
        <w:rPr>
          <w:b/>
          <w:vertAlign w:val="superscript"/>
        </w:rPr>
        <w:t>st</w:t>
      </w:r>
      <w:r>
        <w:rPr>
          <w:b/>
        </w:rPr>
        <w:t xml:space="preserve"> Reading of an Ordinance</w:t>
      </w:r>
      <w:r w:rsidR="00E77165" w:rsidRPr="00526955">
        <w:rPr>
          <w:b/>
        </w:rPr>
        <w:t xml:space="preserve"> re</w:t>
      </w:r>
      <w:r w:rsidR="00E77165" w:rsidRPr="00526955">
        <w:rPr>
          <w:caps/>
        </w:rPr>
        <w:t xml:space="preserve">:  </w:t>
      </w:r>
      <w:r w:rsidR="00267946" w:rsidRPr="00526955">
        <w:rPr>
          <w:caps/>
        </w:rPr>
        <w:t>#2020-</w:t>
      </w:r>
      <w:r>
        <w:rPr>
          <w:caps/>
        </w:rPr>
        <w:t>O</w:t>
      </w:r>
      <w:r w:rsidR="00267946" w:rsidRPr="00526955">
        <w:rPr>
          <w:caps/>
        </w:rPr>
        <w:t>-</w:t>
      </w:r>
      <w:r w:rsidR="00804929">
        <w:rPr>
          <w:caps/>
        </w:rPr>
        <w:t xml:space="preserve">24 – </w:t>
      </w:r>
      <w:r w:rsidR="00804929" w:rsidRPr="00804929">
        <w:t xml:space="preserve">AN ORDINANCE TO AMEND THE ZONING ORDINANCE OF THE CITY OF HUNTINGTON, WEST VIRGINIA, 1998, </w:t>
      </w:r>
      <w:r w:rsidR="00A176C0">
        <w:t xml:space="preserve">AND THE </w:t>
      </w:r>
      <w:r w:rsidR="00804929" w:rsidRPr="00804929">
        <w:t xml:space="preserve">ZONE MAP ATTACHED THERETO AS A PART THEREOF, BY ZONING TO C-1 </w:t>
      </w:r>
      <w:r w:rsidR="00A176C0">
        <w:t xml:space="preserve">NEIGHBORHOOD </w:t>
      </w:r>
      <w:r w:rsidR="00804929" w:rsidRPr="00804929">
        <w:t>COMMERCIAL DISTRICT FROM R-2 RESIDENTIAL DISTRICT, THE PROPERTY IS LOCATED AT 312, 314, 316 and 324 18</w:t>
      </w:r>
      <w:r w:rsidR="00804929" w:rsidRPr="00804929">
        <w:rPr>
          <w:vertAlign w:val="superscript"/>
        </w:rPr>
        <w:t>th</w:t>
      </w:r>
      <w:r w:rsidR="00804929" w:rsidRPr="00804929">
        <w:t xml:space="preserve"> STREET WEST</w:t>
      </w:r>
    </w:p>
    <w:p w:rsidR="00E77165" w:rsidRPr="00526955" w:rsidRDefault="00E77165" w:rsidP="00E77165">
      <w:pPr>
        <w:pStyle w:val="ListParagraph"/>
        <w:tabs>
          <w:tab w:val="left" w:pos="5760"/>
        </w:tabs>
        <w:ind w:left="432"/>
        <w:jc w:val="both"/>
      </w:pPr>
    </w:p>
    <w:p w:rsidR="00E77165" w:rsidRPr="00993952" w:rsidRDefault="0070271E" w:rsidP="00E77165">
      <w:pPr>
        <w:pStyle w:val="ListParagraph"/>
        <w:tabs>
          <w:tab w:val="left" w:pos="5760"/>
        </w:tabs>
        <w:ind w:left="432"/>
        <w:jc w:val="both"/>
        <w:rPr>
          <w:i/>
        </w:rPr>
      </w:pPr>
      <w:r>
        <w:t xml:space="preserve">Sponsored by: </w:t>
      </w:r>
      <w:r w:rsidR="00804929">
        <w:t>Councilman Charles Shaw</w:t>
      </w:r>
    </w:p>
    <w:p w:rsidR="00465D45" w:rsidRPr="00526955" w:rsidRDefault="00465D45" w:rsidP="0070271E">
      <w:pPr>
        <w:tabs>
          <w:tab w:val="left" w:pos="5760"/>
        </w:tabs>
        <w:jc w:val="both"/>
      </w:pPr>
    </w:p>
    <w:p w:rsidR="00804929" w:rsidRPr="00526955" w:rsidRDefault="00804929" w:rsidP="00804929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C76213">
        <w:rPr>
          <w:b/>
          <w:vertAlign w:val="superscript"/>
        </w:rPr>
        <w:t>st</w:t>
      </w:r>
      <w:r>
        <w:rPr>
          <w:b/>
        </w:rPr>
        <w:t xml:space="preserve"> Reading of an Ordinance</w:t>
      </w:r>
      <w:r w:rsidRPr="00526955">
        <w:rPr>
          <w:b/>
        </w:rPr>
        <w:t xml:space="preserve"> re</w:t>
      </w:r>
      <w:r w:rsidRPr="00526955">
        <w:rPr>
          <w:caps/>
        </w:rPr>
        <w:t>:  #2020-</w:t>
      </w:r>
      <w:r>
        <w:rPr>
          <w:caps/>
        </w:rPr>
        <w:t>O</w:t>
      </w:r>
      <w:r w:rsidRPr="00526955">
        <w:rPr>
          <w:caps/>
        </w:rPr>
        <w:t>-</w:t>
      </w:r>
      <w:r>
        <w:rPr>
          <w:caps/>
        </w:rPr>
        <w:t xml:space="preserve">25 - </w:t>
      </w:r>
      <w:r w:rsidRPr="00804929">
        <w:t xml:space="preserve">AN ORDINANCE TO AMEND THE ZONING ORDINANCE OF THE CITY OF HUNTINGTON, WEST VIRGINIA, 1998, </w:t>
      </w:r>
      <w:r w:rsidR="00182FE4">
        <w:t>AND THE</w:t>
      </w:r>
      <w:r w:rsidRPr="00804929">
        <w:t xml:space="preserve"> ZONE MAP ATTACHED THERETO AS A PART THEREOF, BY ZONING TO</w:t>
      </w:r>
      <w:r>
        <w:t xml:space="preserve"> C-1 NEIGHBORHOOD COMMERCIAL DISTRICT FROM R-5 RESIDENTIAL DISTRICT, THE PROPERTIES ARE LOCATED BETWEEN 5</w:t>
      </w:r>
      <w:r w:rsidRPr="00804929">
        <w:rPr>
          <w:vertAlign w:val="superscript"/>
        </w:rPr>
        <w:t>th</w:t>
      </w:r>
      <w:r>
        <w:t xml:space="preserve"> AVENUE AND 6</w:t>
      </w:r>
      <w:r w:rsidRPr="00804929">
        <w:rPr>
          <w:vertAlign w:val="superscript"/>
        </w:rPr>
        <w:t>th</w:t>
      </w:r>
      <w:r>
        <w:t xml:space="preserve"> AVENUE NORTH TO SOUTH AND 5</w:t>
      </w:r>
      <w:r w:rsidRPr="00804929">
        <w:rPr>
          <w:vertAlign w:val="superscript"/>
        </w:rPr>
        <w:t>th</w:t>
      </w:r>
      <w:r>
        <w:t xml:space="preserve"> STREET AND 4</w:t>
      </w:r>
      <w:r>
        <w:rPr>
          <w:vertAlign w:val="superscript"/>
        </w:rPr>
        <w:t xml:space="preserve">th </w:t>
      </w:r>
      <w:r>
        <w:t>STREET EAST TO WEST</w:t>
      </w:r>
    </w:p>
    <w:p w:rsidR="00804929" w:rsidRPr="00526955" w:rsidRDefault="00804929" w:rsidP="00804929">
      <w:pPr>
        <w:pStyle w:val="ListParagraph"/>
        <w:tabs>
          <w:tab w:val="left" w:pos="5760"/>
        </w:tabs>
        <w:ind w:left="432"/>
        <w:jc w:val="both"/>
      </w:pPr>
    </w:p>
    <w:p w:rsidR="00804929" w:rsidRDefault="00804929" w:rsidP="00804929">
      <w:pPr>
        <w:pStyle w:val="ListParagraph"/>
        <w:tabs>
          <w:tab w:val="left" w:pos="5760"/>
        </w:tabs>
        <w:ind w:left="432"/>
        <w:jc w:val="both"/>
      </w:pPr>
      <w:r>
        <w:t xml:space="preserve">Sponsored by: </w:t>
      </w:r>
      <w:r>
        <w:t>Councilman Mike Shockley</w:t>
      </w:r>
    </w:p>
    <w:p w:rsidR="00804929" w:rsidRPr="00993952" w:rsidRDefault="00804929" w:rsidP="00804929">
      <w:pPr>
        <w:pStyle w:val="ListParagraph"/>
        <w:tabs>
          <w:tab w:val="left" w:pos="5760"/>
        </w:tabs>
        <w:ind w:left="432"/>
        <w:jc w:val="both"/>
        <w:rPr>
          <w:i/>
        </w:rPr>
      </w:pPr>
    </w:p>
    <w:p w:rsidR="00804929" w:rsidRPr="00526955" w:rsidRDefault="00804929" w:rsidP="00345CCC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C76213">
        <w:rPr>
          <w:b/>
          <w:vertAlign w:val="superscript"/>
        </w:rPr>
        <w:t>st</w:t>
      </w:r>
      <w:r>
        <w:rPr>
          <w:b/>
        </w:rPr>
        <w:t xml:space="preserve"> Reading of an Ordinance</w:t>
      </w:r>
      <w:r w:rsidRPr="00526955">
        <w:rPr>
          <w:b/>
        </w:rPr>
        <w:t xml:space="preserve"> re</w:t>
      </w:r>
      <w:r w:rsidRPr="00526955">
        <w:rPr>
          <w:caps/>
        </w:rPr>
        <w:t>:  #2020-</w:t>
      </w:r>
      <w:r>
        <w:rPr>
          <w:caps/>
        </w:rPr>
        <w:t>O</w:t>
      </w:r>
      <w:r w:rsidRPr="00526955">
        <w:rPr>
          <w:caps/>
        </w:rPr>
        <w:t>-</w:t>
      </w:r>
      <w:r>
        <w:rPr>
          <w:caps/>
        </w:rPr>
        <w:t xml:space="preserve">26 - </w:t>
      </w:r>
      <w:r w:rsidRPr="00804929">
        <w:t xml:space="preserve">AN ORDINANCE TO AMEND THE ZONING ORDINANCE OF THE CITY OF HUNTINGTON, WEST VIRGINIA, 1998, </w:t>
      </w:r>
      <w:r>
        <w:t>AND THE</w:t>
      </w:r>
      <w:r w:rsidRPr="00804929">
        <w:t xml:space="preserve"> ZONE MAP ATTACHED THERETO AS A PART THEREOF, BY ZONING TO</w:t>
      </w:r>
      <w:r>
        <w:t xml:space="preserve"> C-1 NEIGHBORHOOD COMMERCIAL DISTRICT FROM R-5 RESIDENTIAL DISTRICT</w:t>
      </w:r>
      <w:r w:rsidR="00182FE4">
        <w:t>,</w:t>
      </w:r>
      <w:r>
        <w:t xml:space="preserve"> THE PROPERTIES ARE LOCATED BETWEEN </w:t>
      </w:r>
      <w:r w:rsidR="00120208">
        <w:t>5</w:t>
      </w:r>
      <w:r w:rsidR="00120208" w:rsidRPr="00120208">
        <w:rPr>
          <w:vertAlign w:val="superscript"/>
        </w:rPr>
        <w:t>th</w:t>
      </w:r>
      <w:r w:rsidR="00120208">
        <w:t xml:space="preserve"> AVENUE AND 6</w:t>
      </w:r>
      <w:r w:rsidR="00120208" w:rsidRPr="00120208">
        <w:rPr>
          <w:vertAlign w:val="superscript"/>
        </w:rPr>
        <w:t>th</w:t>
      </w:r>
      <w:r w:rsidR="00120208">
        <w:t xml:space="preserve"> AVENUE NORTH AND SOUTH AND 4</w:t>
      </w:r>
      <w:r w:rsidR="00120208">
        <w:rPr>
          <w:vertAlign w:val="superscript"/>
        </w:rPr>
        <w:t xml:space="preserve">th </w:t>
      </w:r>
      <w:bookmarkStart w:id="0" w:name="_GoBack"/>
      <w:bookmarkEnd w:id="0"/>
      <w:r w:rsidR="00182FE4">
        <w:t>STREET A</w:t>
      </w:r>
      <w:r w:rsidR="00120208">
        <w:t>ND 3</w:t>
      </w:r>
      <w:r w:rsidR="00120208" w:rsidRPr="00345CCC">
        <w:rPr>
          <w:vertAlign w:val="superscript"/>
        </w:rPr>
        <w:t>rd</w:t>
      </w:r>
      <w:r w:rsidR="00120208">
        <w:t xml:space="preserve"> STREET EAST TO WEST</w:t>
      </w:r>
    </w:p>
    <w:p w:rsidR="00804929" w:rsidRPr="00526955" w:rsidRDefault="00804929" w:rsidP="00804929">
      <w:pPr>
        <w:pStyle w:val="ListParagraph"/>
        <w:tabs>
          <w:tab w:val="left" w:pos="5760"/>
        </w:tabs>
        <w:ind w:left="432"/>
        <w:jc w:val="both"/>
      </w:pPr>
    </w:p>
    <w:p w:rsidR="00120208" w:rsidRDefault="00804929" w:rsidP="00804929">
      <w:pPr>
        <w:pStyle w:val="ListParagraph"/>
        <w:tabs>
          <w:tab w:val="left" w:pos="5760"/>
        </w:tabs>
        <w:ind w:left="432"/>
        <w:jc w:val="both"/>
      </w:pPr>
      <w:r>
        <w:t xml:space="preserve">Sponsored by: </w:t>
      </w:r>
      <w:r w:rsidR="00120208">
        <w:t xml:space="preserve"> Councilman Mike Shockley</w:t>
      </w:r>
    </w:p>
    <w:p w:rsidR="00804929" w:rsidRPr="00120208" w:rsidRDefault="00804929" w:rsidP="00804929">
      <w:pPr>
        <w:pStyle w:val="ListParagraph"/>
        <w:tabs>
          <w:tab w:val="left" w:pos="5760"/>
        </w:tabs>
        <w:ind w:left="432"/>
        <w:jc w:val="both"/>
      </w:pPr>
    </w:p>
    <w:p w:rsidR="00C76213" w:rsidRPr="00A176C0" w:rsidRDefault="00C76213" w:rsidP="00C76213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>:  #2020-R-</w:t>
      </w:r>
      <w:r w:rsidR="00C57DA0">
        <w:rPr>
          <w:caps/>
        </w:rPr>
        <w:t xml:space="preserve">33 – </w:t>
      </w:r>
      <w:r w:rsidR="00C57DA0" w:rsidRPr="00A176C0">
        <w:t>A RESOLUTION OF COUNCIL AUTHORIZING AN AMENDMENT OF COMMUNITY DEVELOPMENT BLOCK GRANT (CDBG) FISCAL YEAR 2019 FUNDING</w:t>
      </w:r>
      <w:r w:rsidR="00A176C0" w:rsidRPr="00A176C0">
        <w:t xml:space="preserve"> </w:t>
      </w:r>
      <w:r w:rsidR="00A176C0" w:rsidRPr="00A176C0">
        <w:rPr>
          <w:i/>
        </w:rPr>
        <w:t>(</w:t>
      </w:r>
      <w:r w:rsidR="00A176C0">
        <w:rPr>
          <w:i/>
        </w:rPr>
        <w:t>following committee referral)</w:t>
      </w:r>
    </w:p>
    <w:p w:rsidR="00C76213" w:rsidRPr="00526955" w:rsidRDefault="00C76213" w:rsidP="00C76213">
      <w:pPr>
        <w:pStyle w:val="ListParagraph"/>
        <w:tabs>
          <w:tab w:val="left" w:pos="5760"/>
        </w:tabs>
        <w:ind w:left="432"/>
        <w:jc w:val="both"/>
      </w:pPr>
    </w:p>
    <w:p w:rsidR="00C76213" w:rsidRPr="00993952" w:rsidRDefault="00C76213" w:rsidP="00C76213">
      <w:pPr>
        <w:pStyle w:val="ListParagraph"/>
        <w:tabs>
          <w:tab w:val="left" w:pos="5760"/>
        </w:tabs>
        <w:ind w:left="432"/>
        <w:jc w:val="both"/>
        <w:rPr>
          <w:i/>
        </w:rPr>
      </w:pPr>
      <w:r>
        <w:t xml:space="preserve">Sponsored by: </w:t>
      </w:r>
      <w:r w:rsidR="00C57DA0">
        <w:t xml:space="preserve"> Councilwoman Joyce Clark</w:t>
      </w:r>
    </w:p>
    <w:p w:rsidR="00C76213" w:rsidRPr="00526955" w:rsidRDefault="00C76213" w:rsidP="00C76213">
      <w:pPr>
        <w:tabs>
          <w:tab w:val="left" w:pos="5760"/>
        </w:tabs>
        <w:jc w:val="both"/>
      </w:pPr>
    </w:p>
    <w:p w:rsidR="00C76213" w:rsidRPr="00526955" w:rsidRDefault="00C76213" w:rsidP="00C76213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Resolution re</w:t>
      </w:r>
      <w:r w:rsidRPr="00526955">
        <w:rPr>
          <w:caps/>
        </w:rPr>
        <w:t>:  #2020-R-</w:t>
      </w:r>
      <w:r w:rsidR="00A176C0">
        <w:rPr>
          <w:caps/>
        </w:rPr>
        <w:t xml:space="preserve">31 – A RESOLUTION OF COUNCIL AUTHORIZING THE MAYOR TO ENTER INTO A CONTRACT TO FURNISH THE HUNTINGTON FIRE DEPARTMENT WITH TURNOUT GEAR </w:t>
      </w:r>
    </w:p>
    <w:p w:rsidR="00C76213" w:rsidRPr="00526955" w:rsidRDefault="00C76213" w:rsidP="00C76213">
      <w:pPr>
        <w:pStyle w:val="ListParagraph"/>
        <w:tabs>
          <w:tab w:val="left" w:pos="5760"/>
        </w:tabs>
        <w:ind w:left="432"/>
        <w:jc w:val="both"/>
      </w:pPr>
    </w:p>
    <w:p w:rsidR="00C76213" w:rsidRPr="00993952" w:rsidRDefault="00C76213" w:rsidP="00C76213">
      <w:pPr>
        <w:pStyle w:val="ListParagraph"/>
        <w:tabs>
          <w:tab w:val="left" w:pos="5760"/>
        </w:tabs>
        <w:ind w:left="432"/>
        <w:jc w:val="both"/>
        <w:rPr>
          <w:i/>
        </w:rPr>
      </w:pPr>
      <w:r>
        <w:t xml:space="preserve">Sponsored by: </w:t>
      </w:r>
      <w:r w:rsidR="00A176C0">
        <w:t xml:space="preserve"> Councilwoman Carol Polan </w:t>
      </w:r>
    </w:p>
    <w:p w:rsidR="00C76213" w:rsidRPr="00526955" w:rsidRDefault="00C76213" w:rsidP="00C76213">
      <w:pPr>
        <w:tabs>
          <w:tab w:val="left" w:pos="5760"/>
        </w:tabs>
        <w:jc w:val="both"/>
      </w:pPr>
    </w:p>
    <w:p w:rsidR="0072350C" w:rsidRPr="00526955" w:rsidRDefault="00D27A51" w:rsidP="00B64EF9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Good &amp; Welfare</w:t>
      </w:r>
    </w:p>
    <w:p w:rsidR="005225BB" w:rsidRPr="00526955" w:rsidRDefault="005225BB" w:rsidP="005225BB">
      <w:pPr>
        <w:tabs>
          <w:tab w:val="left" w:pos="5760"/>
        </w:tabs>
        <w:ind w:left="432"/>
        <w:jc w:val="both"/>
      </w:pPr>
    </w:p>
    <w:p w:rsidR="00B96D96" w:rsidRPr="00526955" w:rsidRDefault="00B96D96" w:rsidP="00B96D9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Adjournment</w:t>
      </w:r>
    </w:p>
    <w:sectPr w:rsidR="00B96D96" w:rsidRPr="00526955" w:rsidSect="00DA3164">
      <w:headerReference w:type="default" r:id="rId9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45CCC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</w:r>
    <w:r w:rsidR="00A176C0">
      <w:rPr>
        <w:sz w:val="20"/>
      </w:rPr>
      <w:t>July 13. 202</w:t>
    </w:r>
    <w:r w:rsidR="00B73F5E">
      <w:rPr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2E45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6DD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4F81"/>
    <w:rsid w:val="00286127"/>
    <w:rsid w:val="0028745D"/>
    <w:rsid w:val="00290272"/>
    <w:rsid w:val="002905AB"/>
    <w:rsid w:val="002910B8"/>
    <w:rsid w:val="00292012"/>
    <w:rsid w:val="0029247C"/>
    <w:rsid w:val="00292AC5"/>
    <w:rsid w:val="0029386D"/>
    <w:rsid w:val="00293E7F"/>
    <w:rsid w:val="00294B06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24F8"/>
    <w:rsid w:val="0038280E"/>
    <w:rsid w:val="00382C76"/>
    <w:rsid w:val="00382F95"/>
    <w:rsid w:val="0038577A"/>
    <w:rsid w:val="0038598E"/>
    <w:rsid w:val="00386019"/>
    <w:rsid w:val="0038717C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6412"/>
    <w:rsid w:val="004D6521"/>
    <w:rsid w:val="004D6725"/>
    <w:rsid w:val="004D685F"/>
    <w:rsid w:val="004D699F"/>
    <w:rsid w:val="004E0891"/>
    <w:rsid w:val="004E10E4"/>
    <w:rsid w:val="004E19D7"/>
    <w:rsid w:val="004E4178"/>
    <w:rsid w:val="004E418B"/>
    <w:rsid w:val="004E47AA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F043D"/>
    <w:rsid w:val="005F0635"/>
    <w:rsid w:val="005F0EAA"/>
    <w:rsid w:val="005F1ED8"/>
    <w:rsid w:val="005F4809"/>
    <w:rsid w:val="005F5CEE"/>
    <w:rsid w:val="005F63E3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B51"/>
    <w:rsid w:val="0070446E"/>
    <w:rsid w:val="007060FD"/>
    <w:rsid w:val="00707262"/>
    <w:rsid w:val="0071262E"/>
    <w:rsid w:val="007146E1"/>
    <w:rsid w:val="00714DBB"/>
    <w:rsid w:val="00714E9B"/>
    <w:rsid w:val="0071526A"/>
    <w:rsid w:val="00715EA5"/>
    <w:rsid w:val="00716069"/>
    <w:rsid w:val="0071638D"/>
    <w:rsid w:val="00716C76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7344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567A"/>
    <w:rsid w:val="007901D9"/>
    <w:rsid w:val="00791895"/>
    <w:rsid w:val="00791B15"/>
    <w:rsid w:val="00792B64"/>
    <w:rsid w:val="0079394C"/>
    <w:rsid w:val="00793977"/>
    <w:rsid w:val="00793E41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3154"/>
    <w:rsid w:val="00873A94"/>
    <w:rsid w:val="00874DD7"/>
    <w:rsid w:val="00875EF7"/>
    <w:rsid w:val="0087618E"/>
    <w:rsid w:val="0087652F"/>
    <w:rsid w:val="00876AE1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503D8"/>
    <w:rsid w:val="00950B6E"/>
    <w:rsid w:val="0095184A"/>
    <w:rsid w:val="00951E39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81C"/>
    <w:rsid w:val="009672B5"/>
    <w:rsid w:val="00967519"/>
    <w:rsid w:val="00967A2A"/>
    <w:rsid w:val="00967B80"/>
    <w:rsid w:val="00967E5A"/>
    <w:rsid w:val="00971D89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289D"/>
    <w:rsid w:val="0098439C"/>
    <w:rsid w:val="00984434"/>
    <w:rsid w:val="00985453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79AB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462"/>
    <w:rsid w:val="00A03337"/>
    <w:rsid w:val="00A05236"/>
    <w:rsid w:val="00A05643"/>
    <w:rsid w:val="00A0629B"/>
    <w:rsid w:val="00A06FC7"/>
    <w:rsid w:val="00A10C47"/>
    <w:rsid w:val="00A11431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25E7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40E9"/>
    <w:rsid w:val="00B4478B"/>
    <w:rsid w:val="00B47C0B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56E"/>
    <w:rsid w:val="00B92866"/>
    <w:rsid w:val="00B93684"/>
    <w:rsid w:val="00B93E55"/>
    <w:rsid w:val="00B94072"/>
    <w:rsid w:val="00B947D7"/>
    <w:rsid w:val="00B9541B"/>
    <w:rsid w:val="00B95899"/>
    <w:rsid w:val="00B95BD3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6EBD"/>
    <w:rsid w:val="00BF6F33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47C0"/>
    <w:rsid w:val="00C347D4"/>
    <w:rsid w:val="00C34BA3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6C18"/>
    <w:rsid w:val="00C5708B"/>
    <w:rsid w:val="00C57DA0"/>
    <w:rsid w:val="00C6127B"/>
    <w:rsid w:val="00C61464"/>
    <w:rsid w:val="00C61CB6"/>
    <w:rsid w:val="00C61F61"/>
    <w:rsid w:val="00C62284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357A"/>
    <w:rsid w:val="00CB5952"/>
    <w:rsid w:val="00CB6764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AA7"/>
    <w:rsid w:val="00E07CC7"/>
    <w:rsid w:val="00E10446"/>
    <w:rsid w:val="00E1046A"/>
    <w:rsid w:val="00E10CC7"/>
    <w:rsid w:val="00E1165F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18D3"/>
    <w:rsid w:val="00E41BF2"/>
    <w:rsid w:val="00E41D7F"/>
    <w:rsid w:val="00E42033"/>
    <w:rsid w:val="00E42D65"/>
    <w:rsid w:val="00E439C4"/>
    <w:rsid w:val="00E44155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5417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A46"/>
    <w:rsid w:val="00EA7F6D"/>
    <w:rsid w:val="00EA7FC6"/>
    <w:rsid w:val="00EB1B83"/>
    <w:rsid w:val="00EB2E17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09C8"/>
    <w:rsid w:val="00F61327"/>
    <w:rsid w:val="00F630A9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A33-4955-44BD-9766-8ADA1A73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6</cp:revision>
  <cp:lastPrinted>2020-07-08T17:31:00Z</cp:lastPrinted>
  <dcterms:created xsi:type="dcterms:W3CDTF">2020-07-08T14:51:00Z</dcterms:created>
  <dcterms:modified xsi:type="dcterms:W3CDTF">2020-07-08T17:34:00Z</dcterms:modified>
</cp:coreProperties>
</file>